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jc w:val="center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shd w:val="clear" w:color="auto" w:fill="FFFFFF"/>
          <w:lang w:val="en-US" w:eastAsia="zh-CN"/>
        </w:rPr>
        <w:t>83电子商务知识技能培训服务指南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电子商务知识技能培训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  <w:t>石洞子沟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  <w:t>街道居民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</w:p>
    <w:p>
      <w:pPr>
        <w:rPr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14814D65"/>
    <w:rsid w:val="02A51127"/>
    <w:rsid w:val="14814D65"/>
    <w:rsid w:val="1F712A88"/>
    <w:rsid w:val="2E933597"/>
    <w:rsid w:val="31667A99"/>
    <w:rsid w:val="382B1DE8"/>
    <w:rsid w:val="44D412B3"/>
    <w:rsid w:val="4CDF4916"/>
    <w:rsid w:val="6AA21DB0"/>
    <w:rsid w:val="70FA1FB7"/>
    <w:rsid w:val="782D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380</Words>
  <Characters>433</Characters>
  <Lines>0</Lines>
  <Paragraphs>0</Paragraphs>
  <TotalTime>0</TotalTime>
  <ScaleCrop>false</ScaleCrop>
  <LinksUpToDate>false</LinksUpToDate>
  <CharactersWithSpaces>437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2020-10-30T08:55:00Z</dcterms:created>
  <dc:creator>Administrator</dc:creator>
  <cp:lastModifiedBy>Administrator</cp:lastModifiedBy>
  <cp:lastPrinted>2020-10-30T16:45:00Z</cp:lastPrinted>
  <dcterms:modified xsi:type="dcterms:W3CDTF">2023-07-25T03:43:55Z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F033B2D034984D7DAA01E35C06990205_12</vt:lpwstr>
  </property>
</Properties>
</file>